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04" w:rsidRPr="00D30373" w:rsidRDefault="000B7204" w:rsidP="00E5039D">
      <w:pPr>
        <w:spacing w:line="440" w:lineRule="exact"/>
      </w:pPr>
      <w:bookmarkStart w:id="0" w:name="_GoBack"/>
      <w:bookmarkEnd w:id="0"/>
      <w:r w:rsidRPr="00D30373">
        <w:rPr>
          <w:rFonts w:hint="eastAsia"/>
        </w:rPr>
        <w:t>様式第２号（第５条関係）</w:t>
      </w:r>
    </w:p>
    <w:p w:rsidR="000B7204" w:rsidRPr="00D30373" w:rsidRDefault="000B7204" w:rsidP="00E5039D">
      <w:pPr>
        <w:spacing w:line="440" w:lineRule="exact"/>
        <w:ind w:left="240" w:hangingChars="100" w:hanging="240"/>
      </w:pPr>
    </w:p>
    <w:p w:rsidR="000B7204" w:rsidRPr="00D30373" w:rsidRDefault="000B7204" w:rsidP="00E5039D">
      <w:pPr>
        <w:spacing w:line="440" w:lineRule="exact"/>
        <w:ind w:left="240" w:hangingChars="100" w:hanging="240"/>
        <w:jc w:val="center"/>
      </w:pPr>
      <w:r w:rsidRPr="00D30373">
        <w:rPr>
          <w:rFonts w:hint="eastAsia"/>
        </w:rPr>
        <w:t>大東市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登録廃止届出書</w:t>
      </w:r>
    </w:p>
    <w:p w:rsidR="000B7204" w:rsidRPr="00D30373" w:rsidRDefault="000B7204" w:rsidP="00E5039D">
      <w:pPr>
        <w:spacing w:line="440" w:lineRule="exact"/>
        <w:ind w:left="240" w:hangingChars="100" w:hanging="240"/>
        <w:jc w:val="center"/>
      </w:pPr>
    </w:p>
    <w:p w:rsidR="000B7204" w:rsidRPr="00D30373" w:rsidRDefault="000B7204" w:rsidP="00E5039D">
      <w:pPr>
        <w:wordWrap w:val="0"/>
        <w:spacing w:line="440" w:lineRule="exact"/>
        <w:ind w:left="240" w:hangingChars="100" w:hanging="240"/>
        <w:jc w:val="right"/>
      </w:pPr>
      <w:r w:rsidRPr="00D30373">
        <w:rPr>
          <w:rFonts w:hint="eastAsia"/>
        </w:rPr>
        <w:t>年　　月　　日</w:t>
      </w:r>
      <w:r w:rsidR="00E5039D" w:rsidRPr="00D30373">
        <w:rPr>
          <w:rFonts w:hint="eastAsia"/>
        </w:rPr>
        <w:t xml:space="preserve">　　</w:t>
      </w:r>
    </w:p>
    <w:p w:rsidR="000B7204" w:rsidRPr="00D30373" w:rsidRDefault="000B7204" w:rsidP="00E5039D">
      <w:pPr>
        <w:spacing w:line="440" w:lineRule="exact"/>
        <w:ind w:left="240" w:hangingChars="100" w:hanging="240"/>
      </w:pPr>
    </w:p>
    <w:p w:rsidR="000B7204" w:rsidRPr="00D30373" w:rsidRDefault="000B7204" w:rsidP="00E5039D">
      <w:pPr>
        <w:spacing w:line="440" w:lineRule="exact"/>
        <w:ind w:left="240" w:hangingChars="100" w:hanging="240"/>
      </w:pPr>
      <w:r w:rsidRPr="00D30373">
        <w:rPr>
          <w:rFonts w:hint="eastAsia"/>
        </w:rPr>
        <w:t xml:space="preserve">　（</w:t>
      </w:r>
      <w:r w:rsidR="008B3608" w:rsidRPr="00D30373">
        <w:rPr>
          <w:rFonts w:hint="eastAsia"/>
        </w:rPr>
        <w:t>宛</w:t>
      </w:r>
      <w:r w:rsidRPr="00D30373">
        <w:rPr>
          <w:rFonts w:hint="eastAsia"/>
        </w:rPr>
        <w:t>先）</w:t>
      </w:r>
      <w:r w:rsidR="008B3608" w:rsidRPr="00D30373">
        <w:rPr>
          <w:rFonts w:hint="eastAsia"/>
        </w:rPr>
        <w:t>大東</w:t>
      </w:r>
      <w:r w:rsidR="008B3608" w:rsidRPr="00D30373">
        <w:rPr>
          <w:rFonts w:hAnsi="ＭＳ 明朝" w:cs="ＭＳ 明朝" w:hint="eastAsia"/>
        </w:rPr>
        <w:t>市長</w:t>
      </w:r>
    </w:p>
    <w:p w:rsidR="000B7204" w:rsidRPr="00D30373" w:rsidRDefault="000B7204" w:rsidP="00E5039D">
      <w:pPr>
        <w:spacing w:line="440" w:lineRule="exact"/>
        <w:ind w:left="240" w:hangingChars="100" w:hanging="240"/>
      </w:pPr>
    </w:p>
    <w:p w:rsidR="000B7204" w:rsidRPr="00D30373" w:rsidRDefault="000B7204" w:rsidP="00E5039D">
      <w:pPr>
        <w:spacing w:line="440" w:lineRule="exact"/>
        <w:ind w:firstLineChars="1900" w:firstLine="4560"/>
      </w:pPr>
      <w:r w:rsidRPr="00D30373">
        <w:rPr>
          <w:rFonts w:hint="eastAsia"/>
        </w:rPr>
        <w:t>（届出者）氏　　名</w:t>
      </w:r>
    </w:p>
    <w:p w:rsidR="000B7204" w:rsidRPr="00D30373" w:rsidRDefault="000B7204" w:rsidP="00E5039D">
      <w:pPr>
        <w:spacing w:line="440" w:lineRule="exact"/>
        <w:ind w:firstLineChars="1900" w:firstLine="4560"/>
      </w:pPr>
      <w:r w:rsidRPr="00D30373">
        <w:rPr>
          <w:rFonts w:hint="eastAsia"/>
        </w:rPr>
        <w:t xml:space="preserve">　　　　　住　　所</w:t>
      </w:r>
    </w:p>
    <w:p w:rsidR="000B7204" w:rsidRPr="00D30373" w:rsidRDefault="000B7204" w:rsidP="00E5039D">
      <w:pPr>
        <w:spacing w:line="440" w:lineRule="exact"/>
        <w:ind w:firstLineChars="1900" w:firstLine="4560"/>
      </w:pPr>
      <w:r w:rsidRPr="00D30373">
        <w:rPr>
          <w:rFonts w:hint="eastAsia"/>
        </w:rPr>
        <w:t xml:space="preserve">　　　　　電話番号</w:t>
      </w:r>
    </w:p>
    <w:p w:rsidR="000B7204" w:rsidRPr="00D30373" w:rsidRDefault="000B7204" w:rsidP="00E5039D">
      <w:pPr>
        <w:spacing w:line="440" w:lineRule="exact"/>
      </w:pPr>
    </w:p>
    <w:p w:rsidR="000B7204" w:rsidRPr="00D30373" w:rsidRDefault="000B7204" w:rsidP="00E5039D">
      <w:pPr>
        <w:spacing w:line="440" w:lineRule="exact"/>
        <w:ind w:firstLineChars="100" w:firstLine="240"/>
      </w:pPr>
      <w:r w:rsidRPr="00D30373">
        <w:rPr>
          <w:rFonts w:hint="eastAsia"/>
        </w:rPr>
        <w:t>下記の建物に係る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の登録を廃止したいので、大東市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制度実施要綱第５条</w:t>
      </w:r>
      <w:r w:rsidR="00AD0CFC" w:rsidRPr="00D30373">
        <w:rPr>
          <w:rFonts w:hint="eastAsia"/>
        </w:rPr>
        <w:t>第１項</w:t>
      </w:r>
      <w:r w:rsidRPr="00D30373">
        <w:rPr>
          <w:rFonts w:hint="eastAsia"/>
        </w:rPr>
        <w:t>の規定により届け出ます。</w:t>
      </w:r>
    </w:p>
    <w:p w:rsidR="000B7204" w:rsidRPr="00D30373" w:rsidRDefault="000B7204" w:rsidP="00E5039D">
      <w:pPr>
        <w:spacing w:line="440" w:lineRule="exact"/>
        <w:ind w:leftChars="100" w:left="240" w:firstLineChars="100" w:firstLine="240"/>
      </w:pPr>
    </w:p>
    <w:p w:rsidR="000B7204" w:rsidRPr="00D30373" w:rsidRDefault="000B7204" w:rsidP="00E5039D">
      <w:pPr>
        <w:pStyle w:val="a7"/>
        <w:spacing w:line="440" w:lineRule="exact"/>
        <w:rPr>
          <w:color w:val="auto"/>
        </w:rPr>
      </w:pPr>
      <w:r w:rsidRPr="00D30373">
        <w:rPr>
          <w:rFonts w:hint="eastAsia"/>
          <w:color w:val="auto"/>
        </w:rPr>
        <w:t>記</w:t>
      </w:r>
    </w:p>
    <w:p w:rsidR="000B7204" w:rsidRPr="00D30373" w:rsidRDefault="000B7204" w:rsidP="00E5039D">
      <w:pPr>
        <w:spacing w:line="4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7790"/>
      </w:tblGrid>
      <w:tr w:rsidR="00D30373" w:rsidRPr="00D30373" w:rsidTr="00E5039D">
        <w:trPr>
          <w:trHeight w:val="965"/>
          <w:jc w:val="center"/>
        </w:trPr>
        <w:tc>
          <w:tcPr>
            <w:tcW w:w="1703" w:type="dxa"/>
            <w:vAlign w:val="center"/>
          </w:tcPr>
          <w:p w:rsidR="000B7204" w:rsidRPr="00D30373" w:rsidRDefault="00E5039D" w:rsidP="001D7D9C">
            <w:pPr>
              <w:jc w:val="center"/>
            </w:pPr>
            <w:r w:rsidRPr="00D30373">
              <w:rPr>
                <w:rFonts w:hint="eastAsia"/>
                <w:spacing w:val="240"/>
                <w:fitText w:val="960" w:id="-1942169852"/>
              </w:rPr>
              <w:t>名</w:t>
            </w:r>
            <w:r w:rsidR="000B7204" w:rsidRPr="00D30373">
              <w:rPr>
                <w:rFonts w:hint="eastAsia"/>
                <w:fitText w:val="960" w:id="-1942169852"/>
              </w:rPr>
              <w:t>称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（事業所で建物の名称がある場合のみ）</w:t>
            </w:r>
          </w:p>
          <w:p w:rsidR="000B7204" w:rsidRPr="00D30373" w:rsidRDefault="000B7204" w:rsidP="001D7D9C">
            <w:pPr>
              <w:rPr>
                <w:sz w:val="21"/>
              </w:rPr>
            </w:pPr>
          </w:p>
        </w:tc>
      </w:tr>
      <w:tr w:rsidR="00D30373" w:rsidRPr="00D30373" w:rsidTr="00E5039D">
        <w:trPr>
          <w:trHeight w:val="992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jc w:val="center"/>
            </w:pPr>
            <w:r w:rsidRPr="00D30373">
              <w:rPr>
                <w:rFonts w:hint="eastAsia"/>
                <w:spacing w:val="60"/>
                <w:fitText w:val="960" w:id="-1942169853"/>
              </w:rPr>
              <w:t>所在</w:t>
            </w:r>
            <w:r w:rsidRPr="00D30373">
              <w:rPr>
                <w:rFonts w:hint="eastAsia"/>
                <w:fitText w:val="960" w:id="-1942169853"/>
              </w:rPr>
              <w:t>地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（届出者の住所と異なる場合のみ）</w:t>
            </w:r>
          </w:p>
          <w:p w:rsidR="000B7204" w:rsidRPr="00D30373" w:rsidRDefault="000B7204" w:rsidP="001D7D9C"/>
        </w:tc>
      </w:tr>
      <w:tr w:rsidR="00D30373" w:rsidRPr="00D30373" w:rsidTr="00E5039D">
        <w:trPr>
          <w:trHeight w:val="995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jc w:val="center"/>
            </w:pPr>
            <w:r w:rsidRPr="00D30373">
              <w:rPr>
                <w:rFonts w:hint="eastAsia"/>
                <w:spacing w:val="60"/>
                <w:fitText w:val="960" w:id="-1942169854"/>
              </w:rPr>
              <w:t>管理</w:t>
            </w:r>
            <w:r w:rsidRPr="00D30373">
              <w:rPr>
                <w:rFonts w:hint="eastAsia"/>
                <w:fitText w:val="960" w:id="-1942169854"/>
              </w:rPr>
              <w:t>者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（届出者と異なる場合のみ）</w:t>
            </w:r>
          </w:p>
          <w:p w:rsidR="000B7204" w:rsidRPr="00D30373" w:rsidRDefault="000B7204" w:rsidP="001D7D9C"/>
        </w:tc>
      </w:tr>
      <w:tr w:rsidR="00D30373" w:rsidRPr="00D30373" w:rsidTr="00E5039D">
        <w:trPr>
          <w:trHeight w:val="964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32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69855"/>
              </w:rPr>
              <w:t>管理</w:t>
            </w:r>
            <w:r w:rsidRPr="00D30373">
              <w:rPr>
                <w:rFonts w:hint="eastAsia"/>
                <w:fitText w:val="960" w:id="-1942169855"/>
              </w:rPr>
              <w:t>者</w:t>
            </w:r>
          </w:p>
          <w:p w:rsidR="000B7204" w:rsidRPr="00D30373" w:rsidRDefault="000B7204" w:rsidP="001D7D9C">
            <w:pPr>
              <w:spacing w:line="320" w:lineRule="exact"/>
              <w:jc w:val="center"/>
            </w:pPr>
            <w:r w:rsidRPr="00D30373">
              <w:rPr>
                <w:rFonts w:hint="eastAsia"/>
              </w:rPr>
              <w:t>電話番号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（届出者と異なる場合のみ）</w:t>
            </w:r>
          </w:p>
          <w:p w:rsidR="000B7204" w:rsidRPr="00D30373" w:rsidRDefault="000B7204" w:rsidP="001D7D9C"/>
        </w:tc>
      </w:tr>
      <w:tr w:rsidR="00D30373" w:rsidRPr="00D30373" w:rsidTr="00E5039D">
        <w:trPr>
          <w:trHeight w:val="1120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24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69856"/>
              </w:rPr>
              <w:t>その</w:t>
            </w:r>
            <w:r w:rsidRPr="00D30373">
              <w:rPr>
                <w:rFonts w:hint="eastAsia"/>
                <w:fitText w:val="960" w:id="-1942169856"/>
              </w:rPr>
              <w:t>他</w:t>
            </w:r>
          </w:p>
          <w:p w:rsidR="000B7204" w:rsidRPr="00D30373" w:rsidRDefault="000B7204" w:rsidP="001D7D9C">
            <w:pPr>
              <w:spacing w:line="240" w:lineRule="exact"/>
              <w:jc w:val="center"/>
            </w:pPr>
            <w:r w:rsidRPr="00D30373">
              <w:rPr>
                <w:rFonts w:hint="eastAsia"/>
              </w:rPr>
              <w:t>連絡事項</w:t>
            </w:r>
          </w:p>
        </w:tc>
        <w:tc>
          <w:tcPr>
            <w:tcW w:w="7790" w:type="dxa"/>
          </w:tcPr>
          <w:p w:rsidR="000B7204" w:rsidRPr="00D30373" w:rsidRDefault="000B7204" w:rsidP="001D7D9C"/>
        </w:tc>
      </w:tr>
    </w:tbl>
    <w:p w:rsidR="00DB7AA5" w:rsidRPr="00D30373" w:rsidRDefault="000B7204" w:rsidP="00E5039D">
      <w:pPr>
        <w:rPr>
          <w:rFonts w:hAnsi="ＭＳ 明朝" w:cs="ＭＳ 明朝"/>
        </w:rPr>
      </w:pPr>
      <w:r w:rsidRPr="00D30373">
        <w:rPr>
          <w:rFonts w:hint="eastAsia"/>
        </w:rPr>
        <w:t xml:space="preserve">　　※添付書類　ステッカー等</w:t>
      </w:r>
      <w:bookmarkStart w:id="1" w:name="last"/>
      <w:bookmarkEnd w:id="1"/>
    </w:p>
    <w:sectPr w:rsidR="00DB7AA5" w:rsidRPr="00D30373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30" w:rsidRDefault="00755830">
      <w:r>
        <w:separator/>
      </w:r>
    </w:p>
  </w:endnote>
  <w:endnote w:type="continuationSeparator" w:id="0">
    <w:p w:rsidR="00755830" w:rsidRDefault="0075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A5" w:rsidRDefault="00DB7AA5">
    <w:pPr>
      <w:spacing w:line="288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30" w:rsidRDefault="00755830">
      <w:r>
        <w:separator/>
      </w:r>
    </w:p>
  </w:footnote>
  <w:footnote w:type="continuationSeparator" w:id="0">
    <w:p w:rsidR="00755830" w:rsidRDefault="0075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6"/>
    <w:rsid w:val="00024FD1"/>
    <w:rsid w:val="000505FB"/>
    <w:rsid w:val="000523D4"/>
    <w:rsid w:val="00053D7F"/>
    <w:rsid w:val="0007251A"/>
    <w:rsid w:val="000B7204"/>
    <w:rsid w:val="00171211"/>
    <w:rsid w:val="001B789E"/>
    <w:rsid w:val="001D0B96"/>
    <w:rsid w:val="00231818"/>
    <w:rsid w:val="00323991"/>
    <w:rsid w:val="00361FA0"/>
    <w:rsid w:val="003929F7"/>
    <w:rsid w:val="003E5EE2"/>
    <w:rsid w:val="00554E3A"/>
    <w:rsid w:val="00653625"/>
    <w:rsid w:val="00721CB1"/>
    <w:rsid w:val="00755830"/>
    <w:rsid w:val="007674F4"/>
    <w:rsid w:val="007864A4"/>
    <w:rsid w:val="007F624B"/>
    <w:rsid w:val="0082063E"/>
    <w:rsid w:val="008B3608"/>
    <w:rsid w:val="00903E00"/>
    <w:rsid w:val="009C0D21"/>
    <w:rsid w:val="00A44F46"/>
    <w:rsid w:val="00AD0CFC"/>
    <w:rsid w:val="00B12938"/>
    <w:rsid w:val="00B30028"/>
    <w:rsid w:val="00BA46B7"/>
    <w:rsid w:val="00C54B60"/>
    <w:rsid w:val="00C5562B"/>
    <w:rsid w:val="00CC2C16"/>
    <w:rsid w:val="00D30373"/>
    <w:rsid w:val="00DB7AA5"/>
    <w:rsid w:val="00E5039D"/>
    <w:rsid w:val="00E727FC"/>
    <w:rsid w:val="00E76436"/>
    <w:rsid w:val="00EF5256"/>
    <w:rsid w:val="00F35CC9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E92DEF-9C56-4D82-A2FC-830E6D68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9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9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9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B7204"/>
    <w:pPr>
      <w:autoSpaceDE/>
      <w:autoSpaceDN/>
      <w:adjustRightInd/>
      <w:jc w:val="center"/>
    </w:pPr>
    <w:rPr>
      <w:rFonts w:hAnsi="Century" w:cs="Times New Roman"/>
      <w:color w:val="FF0000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0B7204"/>
    <w:rPr>
      <w:rFonts w:ascii="ＭＳ 明朝" w:eastAsia="ＭＳ 明朝" w:hAnsi="Century" w:cs="Times New Roman"/>
      <w:color w:val="FF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B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36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2B01-0EA9-40F4-974E-29C1EA3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2021-02-08T13:46:00Z</cp:lastPrinted>
  <dcterms:created xsi:type="dcterms:W3CDTF">2020-11-30T06:16:00Z</dcterms:created>
  <dcterms:modified xsi:type="dcterms:W3CDTF">2021-04-01T04:14:00Z</dcterms:modified>
</cp:coreProperties>
</file>